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06" w:rsidRDefault="00F664FB" w:rsidP="006E58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150"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  <w:r w:rsidR="006E5806">
        <w:rPr>
          <w:rFonts w:ascii="Times New Roman" w:hAnsi="Times New Roman" w:cs="Times New Roman"/>
          <w:b/>
          <w:sz w:val="26"/>
          <w:szCs w:val="26"/>
        </w:rPr>
        <w:t xml:space="preserve">учреждений, </w:t>
      </w:r>
      <w:r w:rsidRPr="00745150">
        <w:rPr>
          <w:rFonts w:ascii="Times New Roman" w:hAnsi="Times New Roman" w:cs="Times New Roman"/>
          <w:b/>
          <w:sz w:val="26"/>
          <w:szCs w:val="26"/>
        </w:rPr>
        <w:t xml:space="preserve">организаций Кировского </w:t>
      </w:r>
      <w:r w:rsidR="00C1201B" w:rsidRPr="00745150">
        <w:rPr>
          <w:rFonts w:ascii="Times New Roman" w:hAnsi="Times New Roman" w:cs="Times New Roman"/>
          <w:b/>
          <w:sz w:val="26"/>
          <w:szCs w:val="26"/>
        </w:rPr>
        <w:t>муниципального района ЛО</w:t>
      </w:r>
      <w:r w:rsidR="00EC45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64FB" w:rsidRDefault="006E5806" w:rsidP="006E58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которых </w:t>
      </w:r>
      <w:r w:rsidR="00EC45EB">
        <w:rPr>
          <w:rFonts w:ascii="Times New Roman" w:hAnsi="Times New Roman" w:cs="Times New Roman"/>
          <w:b/>
          <w:sz w:val="26"/>
          <w:szCs w:val="26"/>
        </w:rPr>
        <w:t>установ</w:t>
      </w:r>
      <w:r>
        <w:rPr>
          <w:rFonts w:ascii="Times New Roman" w:hAnsi="Times New Roman" w:cs="Times New Roman"/>
          <w:b/>
          <w:sz w:val="26"/>
          <w:szCs w:val="26"/>
        </w:rPr>
        <w:t xml:space="preserve">лены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Экобоксы</w:t>
      </w:r>
      <w:proofErr w:type="spellEnd"/>
      <w:r w:rsidR="00EC45EB">
        <w:rPr>
          <w:rFonts w:ascii="Times New Roman" w:hAnsi="Times New Roman" w:cs="Times New Roman"/>
          <w:b/>
          <w:sz w:val="26"/>
          <w:szCs w:val="26"/>
        </w:rPr>
        <w:t xml:space="preserve"> для сбора батареек в 2023 году</w:t>
      </w:r>
    </w:p>
    <w:p w:rsidR="006E5806" w:rsidRPr="00745150" w:rsidRDefault="006E5806" w:rsidP="006E58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065" w:type="dxa"/>
        <w:tblInd w:w="-743" w:type="dxa"/>
        <w:shd w:val="clear" w:color="auto" w:fill="FFFFFF" w:themeFill="background1"/>
        <w:tblLook w:val="04A0"/>
      </w:tblPr>
      <w:tblGrid>
        <w:gridCol w:w="567"/>
        <w:gridCol w:w="4678"/>
        <w:gridCol w:w="4820"/>
      </w:tblGrid>
      <w:tr w:rsidR="00F664FB" w:rsidRPr="00FC5944" w:rsidTr="00FC5944">
        <w:tc>
          <w:tcPr>
            <w:tcW w:w="567" w:type="dxa"/>
            <w:shd w:val="clear" w:color="auto" w:fill="FFFFFF" w:themeFill="background1"/>
          </w:tcPr>
          <w:p w:rsidR="00F664FB" w:rsidRPr="00FC5944" w:rsidRDefault="00F664FB" w:rsidP="00D54D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8" w:type="dxa"/>
            <w:shd w:val="clear" w:color="auto" w:fill="FFFFFF" w:themeFill="background1"/>
          </w:tcPr>
          <w:p w:rsidR="00F664FB" w:rsidRPr="00FC5944" w:rsidRDefault="00F664FB" w:rsidP="00D54D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учреждения</w:t>
            </w:r>
          </w:p>
        </w:tc>
        <w:tc>
          <w:tcPr>
            <w:tcW w:w="4820" w:type="dxa"/>
            <w:shd w:val="clear" w:color="auto" w:fill="FFFFFF" w:themeFill="background1"/>
          </w:tcPr>
          <w:p w:rsidR="00F664FB" w:rsidRPr="00FC5944" w:rsidRDefault="00F664FB" w:rsidP="00D54D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F664FB" w:rsidRPr="00FC5944" w:rsidTr="00FC5944">
        <w:tc>
          <w:tcPr>
            <w:tcW w:w="567" w:type="dxa"/>
            <w:shd w:val="clear" w:color="auto" w:fill="FFFFFF" w:themeFill="background1"/>
          </w:tcPr>
          <w:p w:rsidR="00F664FB" w:rsidRPr="00FC5944" w:rsidRDefault="00606050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701B83" w:rsidRPr="00FC5944" w:rsidRDefault="00F664FB" w:rsidP="004F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МБУК «Культурный центр «Фортуна»</w:t>
            </w:r>
          </w:p>
        </w:tc>
        <w:tc>
          <w:tcPr>
            <w:tcW w:w="4820" w:type="dxa"/>
            <w:shd w:val="clear" w:color="auto" w:fill="FFFFFF" w:themeFill="background1"/>
          </w:tcPr>
          <w:p w:rsidR="00F664FB" w:rsidRPr="00FC5944" w:rsidRDefault="00F664FB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традное, ул.Гагарина, д.1</w:t>
            </w:r>
          </w:p>
        </w:tc>
      </w:tr>
      <w:tr w:rsidR="00F664FB" w:rsidRPr="00FC5944" w:rsidTr="00FC5944">
        <w:tc>
          <w:tcPr>
            <w:tcW w:w="567" w:type="dxa"/>
            <w:shd w:val="clear" w:color="auto" w:fill="FFFFFF" w:themeFill="background1"/>
          </w:tcPr>
          <w:p w:rsidR="00F664FB" w:rsidRPr="00FC5944" w:rsidRDefault="00606050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  <w:shd w:val="clear" w:color="auto" w:fill="FFFFFF" w:themeFill="background1"/>
          </w:tcPr>
          <w:p w:rsidR="008D2077" w:rsidRPr="00FC5944" w:rsidRDefault="00F664FB" w:rsidP="004F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Суховская</w:t>
            </w:r>
            <w:proofErr w:type="spell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4820" w:type="dxa"/>
            <w:shd w:val="clear" w:color="auto" w:fill="FFFFFF" w:themeFill="background1"/>
          </w:tcPr>
          <w:p w:rsidR="00F664FB" w:rsidRPr="00FC5944" w:rsidRDefault="00F664FB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4F7D4F"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Выстав</w:t>
            </w:r>
            <w:proofErr w:type="spell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, д.16-а</w:t>
            </w:r>
          </w:p>
        </w:tc>
      </w:tr>
      <w:tr w:rsidR="00F664FB" w:rsidRPr="00FC5944" w:rsidTr="00FC5944">
        <w:tc>
          <w:tcPr>
            <w:tcW w:w="567" w:type="dxa"/>
            <w:shd w:val="clear" w:color="auto" w:fill="FFFFFF" w:themeFill="background1"/>
          </w:tcPr>
          <w:p w:rsidR="00F664FB" w:rsidRPr="00FC5944" w:rsidRDefault="00606050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  <w:shd w:val="clear" w:color="auto" w:fill="FFFFFF" w:themeFill="background1"/>
          </w:tcPr>
          <w:p w:rsidR="008D2077" w:rsidRPr="00FC5944" w:rsidRDefault="00F664FB" w:rsidP="004F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МКОУ «Павловская основная общеобразовательная школа»</w:t>
            </w:r>
          </w:p>
        </w:tc>
        <w:tc>
          <w:tcPr>
            <w:tcW w:w="4820" w:type="dxa"/>
            <w:shd w:val="clear" w:color="auto" w:fill="FFFFFF" w:themeFill="background1"/>
          </w:tcPr>
          <w:p w:rsidR="00F664FB" w:rsidRPr="00FC5944" w:rsidRDefault="00F664FB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п. Павлово - на — Неве, </w:t>
            </w:r>
            <w:proofErr w:type="gram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Ленинградский</w:t>
            </w:r>
            <w:proofErr w:type="gram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пр. 22-а</w:t>
            </w:r>
          </w:p>
        </w:tc>
      </w:tr>
      <w:tr w:rsidR="00F664FB" w:rsidRPr="00FC5944" w:rsidTr="00FC5944">
        <w:tc>
          <w:tcPr>
            <w:tcW w:w="567" w:type="dxa"/>
            <w:shd w:val="clear" w:color="auto" w:fill="FFFFFF" w:themeFill="background1"/>
          </w:tcPr>
          <w:p w:rsidR="00F664FB" w:rsidRPr="00FC5944" w:rsidRDefault="00606050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  <w:shd w:val="clear" w:color="auto" w:fill="FFFFFF" w:themeFill="background1"/>
          </w:tcPr>
          <w:p w:rsidR="008D2077" w:rsidRPr="00FC5944" w:rsidRDefault="00F664FB" w:rsidP="004F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МКОУ «Путиловская основная общеобразовательная школа»</w:t>
            </w:r>
          </w:p>
        </w:tc>
        <w:tc>
          <w:tcPr>
            <w:tcW w:w="4820" w:type="dxa"/>
            <w:shd w:val="clear" w:color="auto" w:fill="FFFFFF" w:themeFill="background1"/>
          </w:tcPr>
          <w:p w:rsidR="00F664FB" w:rsidRPr="00FC5944" w:rsidRDefault="00F664FB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gram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Путилове</w:t>
            </w:r>
            <w:proofErr w:type="gram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, ул. Дорофеева, д.7</w:t>
            </w:r>
          </w:p>
        </w:tc>
      </w:tr>
      <w:tr w:rsidR="00F664FB" w:rsidRPr="00FC5944" w:rsidTr="00FC5944">
        <w:tc>
          <w:tcPr>
            <w:tcW w:w="567" w:type="dxa"/>
            <w:shd w:val="clear" w:color="auto" w:fill="FFFFFF" w:themeFill="background1"/>
          </w:tcPr>
          <w:p w:rsidR="00F664FB" w:rsidRPr="00FC5944" w:rsidRDefault="00606050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  <w:shd w:val="clear" w:color="auto" w:fill="FFFFFF" w:themeFill="background1"/>
          </w:tcPr>
          <w:p w:rsidR="00701B83" w:rsidRPr="00FC5944" w:rsidRDefault="00701B83" w:rsidP="004F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МБОУ «Кировская гимназия»</w:t>
            </w:r>
          </w:p>
        </w:tc>
        <w:tc>
          <w:tcPr>
            <w:tcW w:w="4820" w:type="dxa"/>
            <w:shd w:val="clear" w:color="auto" w:fill="FFFFFF" w:themeFill="background1"/>
          </w:tcPr>
          <w:p w:rsidR="00F664FB" w:rsidRPr="00FC5944" w:rsidRDefault="00F664FB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г. Кировск, ул. Горького, д.16</w:t>
            </w:r>
          </w:p>
        </w:tc>
      </w:tr>
      <w:tr w:rsidR="00F664FB" w:rsidRPr="00FC5944" w:rsidTr="00FC5944">
        <w:tc>
          <w:tcPr>
            <w:tcW w:w="567" w:type="dxa"/>
            <w:shd w:val="clear" w:color="auto" w:fill="FFFFFF" w:themeFill="background1"/>
          </w:tcPr>
          <w:p w:rsidR="00F664FB" w:rsidRPr="00FC5944" w:rsidRDefault="00606050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8" w:type="dxa"/>
            <w:shd w:val="clear" w:color="auto" w:fill="FFFFFF" w:themeFill="background1"/>
          </w:tcPr>
          <w:p w:rsidR="00701B83" w:rsidRPr="00FC5944" w:rsidRDefault="00F664FB" w:rsidP="004F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gram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Кировская</w:t>
            </w:r>
            <w:proofErr w:type="gram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СОШ №2 имени матроса, погибшего на АПЛ «Курск»</w:t>
            </w:r>
          </w:p>
        </w:tc>
        <w:tc>
          <w:tcPr>
            <w:tcW w:w="4820" w:type="dxa"/>
            <w:shd w:val="clear" w:color="auto" w:fill="FFFFFF" w:themeFill="background1"/>
          </w:tcPr>
          <w:p w:rsidR="00F664FB" w:rsidRPr="00FC5944" w:rsidRDefault="00F664FB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г. Кировск, б-р, Партизанской Славы, д.10</w:t>
            </w:r>
          </w:p>
        </w:tc>
      </w:tr>
      <w:tr w:rsidR="00F664FB" w:rsidRPr="00FC5944" w:rsidTr="00FC5944">
        <w:tc>
          <w:tcPr>
            <w:tcW w:w="567" w:type="dxa"/>
            <w:shd w:val="clear" w:color="auto" w:fill="FFFFFF" w:themeFill="background1"/>
          </w:tcPr>
          <w:p w:rsidR="00F664FB" w:rsidRPr="00FC5944" w:rsidRDefault="00606050" w:rsidP="004C1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78" w:type="dxa"/>
            <w:shd w:val="clear" w:color="auto" w:fill="FFFFFF" w:themeFill="background1"/>
          </w:tcPr>
          <w:p w:rsidR="00701B83" w:rsidRPr="00FC5944" w:rsidRDefault="00F664FB" w:rsidP="004F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МБОУ «Лицей г. </w:t>
            </w:r>
            <w:proofErr w:type="gram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Отрадное</w:t>
            </w:r>
            <w:proofErr w:type="gram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20" w:type="dxa"/>
            <w:shd w:val="clear" w:color="auto" w:fill="FFFFFF" w:themeFill="background1"/>
          </w:tcPr>
          <w:p w:rsidR="00F664FB" w:rsidRPr="00FC5944" w:rsidRDefault="00F664FB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Отрадное</w:t>
            </w:r>
            <w:proofErr w:type="gram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, ул. Дружбы д.1</w:t>
            </w:r>
          </w:p>
        </w:tc>
      </w:tr>
      <w:tr w:rsidR="00F664FB" w:rsidRPr="00FC5944" w:rsidTr="00FC5944">
        <w:tc>
          <w:tcPr>
            <w:tcW w:w="567" w:type="dxa"/>
            <w:shd w:val="clear" w:color="auto" w:fill="FFFFFF" w:themeFill="background1"/>
          </w:tcPr>
          <w:p w:rsidR="00F664FB" w:rsidRPr="00FC5944" w:rsidRDefault="00606050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78" w:type="dxa"/>
            <w:shd w:val="clear" w:color="auto" w:fill="FFFFFF" w:themeFill="background1"/>
          </w:tcPr>
          <w:p w:rsidR="00701B83" w:rsidRPr="00FC5944" w:rsidRDefault="00F664FB" w:rsidP="004F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Синявинская</w:t>
            </w:r>
            <w:proofErr w:type="spell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4820" w:type="dxa"/>
            <w:shd w:val="clear" w:color="auto" w:fill="FFFFFF" w:themeFill="background1"/>
          </w:tcPr>
          <w:p w:rsidR="00F664FB" w:rsidRPr="00FC5944" w:rsidRDefault="00F664FB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инявино-1, ул. Лесная, д. 17</w:t>
            </w:r>
          </w:p>
        </w:tc>
      </w:tr>
      <w:tr w:rsidR="00F664FB" w:rsidRPr="00FC5944" w:rsidTr="00FC5944">
        <w:tc>
          <w:tcPr>
            <w:tcW w:w="567" w:type="dxa"/>
            <w:shd w:val="clear" w:color="auto" w:fill="FFFFFF" w:themeFill="background1"/>
          </w:tcPr>
          <w:p w:rsidR="00F664FB" w:rsidRPr="00FC5944" w:rsidRDefault="00606050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78" w:type="dxa"/>
            <w:shd w:val="clear" w:color="auto" w:fill="FFFFFF" w:themeFill="background1"/>
          </w:tcPr>
          <w:p w:rsidR="00F664FB" w:rsidRPr="00FC5944" w:rsidRDefault="00F664FB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Шумская</w:t>
            </w:r>
            <w:proofErr w:type="spell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8D2077" w:rsidRPr="00FC5944" w:rsidRDefault="008D2077" w:rsidP="008D20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F664FB" w:rsidRPr="00FC5944" w:rsidRDefault="008D2077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станция </w:t>
            </w:r>
            <w:proofErr w:type="spell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Войбокало</w:t>
            </w:r>
            <w:proofErr w:type="spell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  <w:proofErr w:type="gram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пер.д.1</w:t>
            </w:r>
          </w:p>
        </w:tc>
      </w:tr>
      <w:tr w:rsidR="00F664FB" w:rsidRPr="00FC5944" w:rsidTr="00FC5944">
        <w:tc>
          <w:tcPr>
            <w:tcW w:w="567" w:type="dxa"/>
            <w:shd w:val="clear" w:color="auto" w:fill="FFFFFF" w:themeFill="background1"/>
          </w:tcPr>
          <w:p w:rsidR="00F664FB" w:rsidRPr="00FC5944" w:rsidRDefault="00606050" w:rsidP="004C1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678" w:type="dxa"/>
            <w:shd w:val="clear" w:color="auto" w:fill="FFFFFF" w:themeFill="background1"/>
          </w:tcPr>
          <w:p w:rsidR="0003061F" w:rsidRPr="00FC5944" w:rsidRDefault="00F664FB" w:rsidP="004F7D4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Назиевская</w:t>
            </w:r>
            <w:proofErr w:type="spell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4820" w:type="dxa"/>
            <w:shd w:val="clear" w:color="auto" w:fill="FFFFFF" w:themeFill="background1"/>
          </w:tcPr>
          <w:p w:rsidR="00F664FB" w:rsidRPr="00FC5944" w:rsidRDefault="00F664FB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п. Назия, ул. Парковая д.4</w:t>
            </w:r>
          </w:p>
        </w:tc>
      </w:tr>
      <w:tr w:rsidR="00F664FB" w:rsidRPr="00FC5944" w:rsidTr="00FC5944">
        <w:tc>
          <w:tcPr>
            <w:tcW w:w="567" w:type="dxa"/>
            <w:shd w:val="clear" w:color="auto" w:fill="FFFFFF" w:themeFill="background1"/>
          </w:tcPr>
          <w:p w:rsidR="00F664FB" w:rsidRPr="00FC5944" w:rsidRDefault="00606050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678" w:type="dxa"/>
            <w:shd w:val="clear" w:color="auto" w:fill="FFFFFF" w:themeFill="background1"/>
          </w:tcPr>
          <w:p w:rsidR="00F664FB" w:rsidRPr="00FC5944" w:rsidRDefault="00F664FB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МБОУ «Шлиссельбургская СОШ№1»</w:t>
            </w:r>
          </w:p>
          <w:p w:rsidR="00701B83" w:rsidRPr="00FC5944" w:rsidRDefault="00701B83" w:rsidP="00701B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F664FB" w:rsidRPr="00FC5944" w:rsidRDefault="00F664FB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г. Шлиссельбург, ул. 18 января, д</w:t>
            </w:r>
            <w:proofErr w:type="gram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F664FB" w:rsidRPr="00FC5944" w:rsidTr="00FC5944">
        <w:tc>
          <w:tcPr>
            <w:tcW w:w="567" w:type="dxa"/>
            <w:shd w:val="clear" w:color="auto" w:fill="FFFFFF" w:themeFill="background1"/>
          </w:tcPr>
          <w:p w:rsidR="00F664FB" w:rsidRPr="00FC5944" w:rsidRDefault="00606050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678" w:type="dxa"/>
            <w:shd w:val="clear" w:color="auto" w:fill="FFFFFF" w:themeFill="background1"/>
          </w:tcPr>
          <w:p w:rsidR="008D2077" w:rsidRPr="00FC5944" w:rsidRDefault="00F664FB" w:rsidP="004F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Приладожская</w:t>
            </w:r>
            <w:proofErr w:type="spell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4820" w:type="dxa"/>
            <w:shd w:val="clear" w:color="auto" w:fill="FFFFFF" w:themeFill="background1"/>
          </w:tcPr>
          <w:p w:rsidR="00F664FB" w:rsidRPr="00FC5944" w:rsidRDefault="00F664FB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риладожский</w:t>
            </w:r>
            <w:proofErr w:type="spell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, д. 15</w:t>
            </w:r>
          </w:p>
        </w:tc>
      </w:tr>
      <w:tr w:rsidR="008D2077" w:rsidRPr="00FC5944" w:rsidTr="00FC5944">
        <w:tc>
          <w:tcPr>
            <w:tcW w:w="567" w:type="dxa"/>
            <w:shd w:val="clear" w:color="auto" w:fill="FFFFFF" w:themeFill="background1"/>
          </w:tcPr>
          <w:p w:rsidR="008D2077" w:rsidRPr="00FC5944" w:rsidRDefault="00606050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678" w:type="dxa"/>
            <w:shd w:val="clear" w:color="auto" w:fill="FFFFFF" w:themeFill="background1"/>
          </w:tcPr>
          <w:p w:rsidR="00B35B3B" w:rsidRPr="00FC5944" w:rsidRDefault="008D2077" w:rsidP="004F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Отрадненская</w:t>
            </w:r>
            <w:proofErr w:type="spell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библиотека»</w:t>
            </w:r>
          </w:p>
        </w:tc>
        <w:tc>
          <w:tcPr>
            <w:tcW w:w="4820" w:type="dxa"/>
            <w:shd w:val="clear" w:color="auto" w:fill="FFFFFF" w:themeFill="background1"/>
          </w:tcPr>
          <w:p w:rsidR="008D2077" w:rsidRPr="00FC5944" w:rsidRDefault="008D2077" w:rsidP="008D2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область, Кировский р-н, г. </w:t>
            </w:r>
            <w:proofErr w:type="gram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Отрадное</w:t>
            </w:r>
            <w:proofErr w:type="gram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, ул. Вокзальная, д. 6</w:t>
            </w:r>
          </w:p>
        </w:tc>
      </w:tr>
      <w:tr w:rsidR="008D2077" w:rsidRPr="00FC5944" w:rsidTr="00FC5944">
        <w:tc>
          <w:tcPr>
            <w:tcW w:w="567" w:type="dxa"/>
            <w:shd w:val="clear" w:color="auto" w:fill="FFFFFF" w:themeFill="background1"/>
          </w:tcPr>
          <w:p w:rsidR="008D2077" w:rsidRPr="00FC5944" w:rsidRDefault="00606050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678" w:type="dxa"/>
            <w:shd w:val="clear" w:color="auto" w:fill="FFFFFF" w:themeFill="background1"/>
          </w:tcPr>
          <w:p w:rsidR="008D2077" w:rsidRPr="00FC5944" w:rsidRDefault="008D2077" w:rsidP="008D2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МАУ «</w:t>
            </w:r>
            <w:proofErr w:type="gram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Молодежный</w:t>
            </w:r>
            <w:proofErr w:type="gram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коворкинг-центр</w:t>
            </w:r>
            <w:proofErr w:type="spell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«Кредо»</w:t>
            </w:r>
          </w:p>
          <w:p w:rsidR="001B5E38" w:rsidRPr="00FC5944" w:rsidRDefault="001B5E38" w:rsidP="001B5E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D2077" w:rsidRPr="00FC5944" w:rsidRDefault="008D2077" w:rsidP="008D2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обл., Кировский р-н, г. Шлиссельбург, </w:t>
            </w:r>
            <w:r w:rsidRPr="00FC5944">
              <w:rPr>
                <w:rFonts w:ascii="Times New Roman" w:hAnsi="Times New Roman" w:cs="Times New Roman"/>
                <w:sz w:val="26"/>
                <w:szCs w:val="26"/>
              </w:rPr>
              <w:br/>
              <w:t>ул. Жукова, д. 4, 2 этаж ТРК «Акватория»</w:t>
            </w:r>
            <w:proofErr w:type="gramEnd"/>
          </w:p>
        </w:tc>
      </w:tr>
      <w:tr w:rsidR="008D2077" w:rsidRPr="00FC5944" w:rsidTr="00FC5944">
        <w:tc>
          <w:tcPr>
            <w:tcW w:w="567" w:type="dxa"/>
            <w:shd w:val="clear" w:color="auto" w:fill="FFFFFF" w:themeFill="background1"/>
          </w:tcPr>
          <w:p w:rsidR="008D2077" w:rsidRPr="00FC5944" w:rsidRDefault="00606050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678" w:type="dxa"/>
            <w:shd w:val="clear" w:color="auto" w:fill="FFFFFF" w:themeFill="background1"/>
          </w:tcPr>
          <w:p w:rsidR="001B5E38" w:rsidRPr="00FC5944" w:rsidRDefault="008D2077" w:rsidP="004F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Кировский спортивно-зрелищный комплекс</w:t>
            </w:r>
          </w:p>
        </w:tc>
        <w:tc>
          <w:tcPr>
            <w:tcW w:w="4820" w:type="dxa"/>
            <w:shd w:val="clear" w:color="auto" w:fill="FFFFFF" w:themeFill="background1"/>
          </w:tcPr>
          <w:p w:rsidR="008D2077" w:rsidRPr="00FC5944" w:rsidRDefault="008D2077" w:rsidP="008D2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обл., Кировский р-н, г. Кировск, ул. Пионерская, д. 12</w:t>
            </w:r>
          </w:p>
        </w:tc>
      </w:tr>
      <w:tr w:rsidR="008D2077" w:rsidRPr="00FC5944" w:rsidTr="00FC5944">
        <w:tc>
          <w:tcPr>
            <w:tcW w:w="567" w:type="dxa"/>
            <w:shd w:val="clear" w:color="auto" w:fill="FFFFFF" w:themeFill="background1"/>
          </w:tcPr>
          <w:p w:rsidR="008D2077" w:rsidRPr="00FC5944" w:rsidRDefault="00606050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678" w:type="dxa"/>
            <w:shd w:val="clear" w:color="auto" w:fill="FFFFFF" w:themeFill="background1"/>
          </w:tcPr>
          <w:p w:rsidR="008D2077" w:rsidRPr="00FC5944" w:rsidRDefault="008D2077" w:rsidP="008D2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МКУК «Центральная </w:t>
            </w:r>
            <w:proofErr w:type="spell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  <w:p w:rsidR="001B5E38" w:rsidRPr="00FC5944" w:rsidRDefault="001B5E38" w:rsidP="001B5E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D2077" w:rsidRPr="00FC5944" w:rsidRDefault="008D2077" w:rsidP="008D2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Ленинградская обл., Кировский р-н, г. Кировск, ул. набережная, д. 1, корп. 5</w:t>
            </w:r>
            <w:proofErr w:type="gramEnd"/>
          </w:p>
        </w:tc>
      </w:tr>
      <w:tr w:rsidR="008D2077" w:rsidRPr="00FC5944" w:rsidTr="00FC5944">
        <w:tc>
          <w:tcPr>
            <w:tcW w:w="567" w:type="dxa"/>
            <w:shd w:val="clear" w:color="auto" w:fill="FFFFFF" w:themeFill="background1"/>
          </w:tcPr>
          <w:p w:rsidR="008D2077" w:rsidRPr="00FC5944" w:rsidRDefault="00606050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678" w:type="dxa"/>
            <w:shd w:val="clear" w:color="auto" w:fill="FFFFFF" w:themeFill="background1"/>
          </w:tcPr>
          <w:p w:rsidR="008D2077" w:rsidRPr="00FC5944" w:rsidRDefault="008D2077" w:rsidP="008D207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bCs/>
                <w:sz w:val="26"/>
                <w:szCs w:val="26"/>
              </w:rPr>
              <w:t>МКДОУ «Детский сад №26»</w:t>
            </w:r>
          </w:p>
          <w:p w:rsidR="001B5E38" w:rsidRPr="00FC5944" w:rsidRDefault="001B5E38" w:rsidP="001B5E3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D2077" w:rsidRPr="00FC5944" w:rsidRDefault="008D2077" w:rsidP="008D2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обл., Кировский р-н, г.п. Назия, ул. Октябрьская, д.6 (а)</w:t>
            </w:r>
          </w:p>
        </w:tc>
      </w:tr>
      <w:tr w:rsidR="008D2077" w:rsidRPr="00FC5944" w:rsidTr="00FC5944">
        <w:tc>
          <w:tcPr>
            <w:tcW w:w="567" w:type="dxa"/>
            <w:shd w:val="clear" w:color="auto" w:fill="FFFFFF" w:themeFill="background1"/>
          </w:tcPr>
          <w:p w:rsidR="008D2077" w:rsidRPr="00FC5944" w:rsidRDefault="00606050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678" w:type="dxa"/>
            <w:shd w:val="clear" w:color="auto" w:fill="FFFFFF" w:themeFill="background1"/>
          </w:tcPr>
          <w:p w:rsidR="001B5E38" w:rsidRPr="00FC5944" w:rsidRDefault="008D2077" w:rsidP="004F7D4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bCs/>
                <w:sz w:val="26"/>
                <w:szCs w:val="26"/>
              </w:rPr>
              <w:t>ГКОУ ЛО «</w:t>
            </w:r>
            <w:proofErr w:type="spellStart"/>
            <w:r w:rsidRPr="00FC5944">
              <w:rPr>
                <w:rFonts w:ascii="Times New Roman" w:hAnsi="Times New Roman" w:cs="Times New Roman"/>
                <w:bCs/>
                <w:sz w:val="26"/>
                <w:szCs w:val="26"/>
              </w:rPr>
              <w:t>Назийский</w:t>
            </w:r>
            <w:proofErr w:type="spellEnd"/>
            <w:r w:rsidRPr="00FC59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центр социально-трудовой адаптации и профориентации»</w:t>
            </w:r>
          </w:p>
        </w:tc>
        <w:tc>
          <w:tcPr>
            <w:tcW w:w="4820" w:type="dxa"/>
            <w:shd w:val="clear" w:color="auto" w:fill="FFFFFF" w:themeFill="background1"/>
          </w:tcPr>
          <w:p w:rsidR="008D2077" w:rsidRPr="00FC5944" w:rsidRDefault="008D2077" w:rsidP="008D2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обл., Кировский р-н, г.п. Назия, ул. Октябрьская д.14</w:t>
            </w:r>
          </w:p>
        </w:tc>
      </w:tr>
      <w:tr w:rsidR="001B5E38" w:rsidRPr="00FC5944" w:rsidTr="00FC5944">
        <w:tc>
          <w:tcPr>
            <w:tcW w:w="567" w:type="dxa"/>
            <w:shd w:val="clear" w:color="auto" w:fill="FFFFFF" w:themeFill="background1"/>
          </w:tcPr>
          <w:p w:rsidR="001B5E38" w:rsidRPr="00FC5944" w:rsidRDefault="00606050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678" w:type="dxa"/>
            <w:shd w:val="clear" w:color="auto" w:fill="FFFFFF" w:themeFill="background1"/>
          </w:tcPr>
          <w:p w:rsidR="001B5E38" w:rsidRPr="00FC5944" w:rsidRDefault="001B5E38" w:rsidP="001B5E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Мгинская</w:t>
            </w:r>
            <w:proofErr w:type="spell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proofErr w:type="gram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spell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алуксинский</w:t>
            </w:r>
            <w:proofErr w:type="spell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филиал</w:t>
            </w:r>
          </w:p>
          <w:p w:rsidR="001B5E38" w:rsidRPr="00FC5944" w:rsidRDefault="001B5E38" w:rsidP="001B5E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B5E38" w:rsidRPr="00FC5944" w:rsidRDefault="001B5E38" w:rsidP="001B5E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Ленинградская обл. Кировский</w:t>
            </w:r>
          </w:p>
          <w:p w:rsidR="001B5E38" w:rsidRPr="00FC5944" w:rsidRDefault="001B5E38" w:rsidP="001B5E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р-н п. </w:t>
            </w:r>
            <w:proofErr w:type="gram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Старая</w:t>
            </w:r>
            <w:proofErr w:type="gram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Малукса</w:t>
            </w:r>
            <w:proofErr w:type="spell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5E38" w:rsidRPr="00FC5944" w:rsidRDefault="001B5E38" w:rsidP="001B5E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ул. Новоселов д. 5</w:t>
            </w:r>
          </w:p>
        </w:tc>
      </w:tr>
      <w:tr w:rsidR="001B5E38" w:rsidRPr="00FC5944" w:rsidTr="00FC5944">
        <w:tc>
          <w:tcPr>
            <w:tcW w:w="567" w:type="dxa"/>
            <w:shd w:val="clear" w:color="auto" w:fill="FFFFFF" w:themeFill="background1"/>
          </w:tcPr>
          <w:p w:rsidR="001B5E38" w:rsidRPr="00FC5944" w:rsidRDefault="00606050" w:rsidP="00D5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678" w:type="dxa"/>
            <w:shd w:val="clear" w:color="auto" w:fill="FFFFFF" w:themeFill="background1"/>
          </w:tcPr>
          <w:p w:rsidR="00EC45EB" w:rsidRPr="00FC5944" w:rsidRDefault="001B5E38" w:rsidP="004F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Администрация Кировского муниципального района ЛО</w:t>
            </w:r>
          </w:p>
        </w:tc>
        <w:tc>
          <w:tcPr>
            <w:tcW w:w="4820" w:type="dxa"/>
            <w:shd w:val="clear" w:color="auto" w:fill="FFFFFF" w:themeFill="background1"/>
          </w:tcPr>
          <w:p w:rsidR="001B5E38" w:rsidRPr="00FC5944" w:rsidRDefault="001B5E38" w:rsidP="004F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</w:t>
            </w:r>
            <w:proofErr w:type="spell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  <w:proofErr w:type="gramStart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,К</w:t>
            </w:r>
            <w:proofErr w:type="gram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ировский</w:t>
            </w:r>
            <w:proofErr w:type="spellEnd"/>
            <w:r w:rsidRPr="00FC5944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Кировск, ул. Новая, д. 1</w:t>
            </w:r>
          </w:p>
        </w:tc>
      </w:tr>
      <w:tr w:rsidR="00606050" w:rsidRPr="00FC5944" w:rsidTr="00FC5944">
        <w:tc>
          <w:tcPr>
            <w:tcW w:w="567" w:type="dxa"/>
            <w:shd w:val="clear" w:color="auto" w:fill="FFFFFF" w:themeFill="background1"/>
          </w:tcPr>
          <w:p w:rsidR="00606050" w:rsidRPr="00FC5944" w:rsidRDefault="00606050" w:rsidP="00EC4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678" w:type="dxa"/>
            <w:shd w:val="clear" w:color="auto" w:fill="FFFFFF" w:themeFill="background1"/>
          </w:tcPr>
          <w:p w:rsidR="00EC45EB" w:rsidRPr="00FC5944" w:rsidRDefault="00606050" w:rsidP="004F7D4F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FC5944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МКДОУ «Детский сад № 32» </w:t>
            </w:r>
          </w:p>
          <w:p w:rsidR="00606050" w:rsidRPr="00FC5944" w:rsidRDefault="00606050" w:rsidP="00EC4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606050" w:rsidRPr="00FC5944" w:rsidRDefault="00EC45EB" w:rsidP="00EC4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г. Кировск, Бульвар Партизанской Славы, д. 7</w:t>
            </w:r>
          </w:p>
        </w:tc>
      </w:tr>
      <w:tr w:rsidR="00EC45EB" w:rsidRPr="00EC45EB" w:rsidTr="00FC5944">
        <w:trPr>
          <w:trHeight w:val="631"/>
        </w:trPr>
        <w:tc>
          <w:tcPr>
            <w:tcW w:w="567" w:type="dxa"/>
            <w:shd w:val="clear" w:color="auto" w:fill="FFFFFF" w:themeFill="background1"/>
          </w:tcPr>
          <w:p w:rsidR="00EC45EB" w:rsidRPr="00FC5944" w:rsidRDefault="00EC45EB" w:rsidP="004F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678" w:type="dxa"/>
            <w:shd w:val="clear" w:color="auto" w:fill="FFFFFF" w:themeFill="background1"/>
          </w:tcPr>
          <w:p w:rsidR="00EC45EB" w:rsidRPr="00FC5944" w:rsidRDefault="00EC45EB" w:rsidP="004F7D4F">
            <w:pP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ООО «Невский судостроительно-судоремонтный завод»</w:t>
            </w:r>
          </w:p>
        </w:tc>
        <w:tc>
          <w:tcPr>
            <w:tcW w:w="4820" w:type="dxa"/>
            <w:shd w:val="clear" w:color="auto" w:fill="FFFFFF" w:themeFill="background1"/>
          </w:tcPr>
          <w:p w:rsidR="00EC45EB" w:rsidRPr="00EC45EB" w:rsidRDefault="00EC45EB" w:rsidP="00EC4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44">
              <w:rPr>
                <w:rFonts w:ascii="Times New Roman" w:hAnsi="Times New Roman" w:cs="Times New Roman"/>
                <w:sz w:val="26"/>
                <w:szCs w:val="26"/>
              </w:rPr>
              <w:t>Шлиссельбург, остров фабричный, д. 2).</w:t>
            </w:r>
          </w:p>
        </w:tc>
      </w:tr>
    </w:tbl>
    <w:p w:rsidR="006076B7" w:rsidRPr="00EC45EB" w:rsidRDefault="006076B7" w:rsidP="00EC45EB">
      <w:pPr>
        <w:rPr>
          <w:rFonts w:ascii="Times New Roman" w:hAnsi="Times New Roman" w:cs="Times New Roman"/>
          <w:sz w:val="26"/>
          <w:szCs w:val="26"/>
        </w:rPr>
      </w:pPr>
    </w:p>
    <w:sectPr w:rsidR="006076B7" w:rsidRPr="00EC45EB" w:rsidSect="0089367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664FB"/>
    <w:rsid w:val="0003061F"/>
    <w:rsid w:val="00054890"/>
    <w:rsid w:val="000818FD"/>
    <w:rsid w:val="000F5EF4"/>
    <w:rsid w:val="00160E21"/>
    <w:rsid w:val="001A36A2"/>
    <w:rsid w:val="001B5E38"/>
    <w:rsid w:val="00416AC3"/>
    <w:rsid w:val="004C1C23"/>
    <w:rsid w:val="004F412D"/>
    <w:rsid w:val="004F7D4F"/>
    <w:rsid w:val="0057667B"/>
    <w:rsid w:val="00606050"/>
    <w:rsid w:val="006076B7"/>
    <w:rsid w:val="006E5806"/>
    <w:rsid w:val="00701B83"/>
    <w:rsid w:val="00725AB7"/>
    <w:rsid w:val="00745150"/>
    <w:rsid w:val="00776247"/>
    <w:rsid w:val="00791EA9"/>
    <w:rsid w:val="0089367B"/>
    <w:rsid w:val="008D2077"/>
    <w:rsid w:val="008E6AB1"/>
    <w:rsid w:val="009101CE"/>
    <w:rsid w:val="009F0C35"/>
    <w:rsid w:val="00A8692C"/>
    <w:rsid w:val="00B35B3B"/>
    <w:rsid w:val="00B905B8"/>
    <w:rsid w:val="00BB76E6"/>
    <w:rsid w:val="00C1201B"/>
    <w:rsid w:val="00C17816"/>
    <w:rsid w:val="00D54D4C"/>
    <w:rsid w:val="00E93FE1"/>
    <w:rsid w:val="00EC45EB"/>
    <w:rsid w:val="00F274FC"/>
    <w:rsid w:val="00F6303E"/>
    <w:rsid w:val="00F63562"/>
    <w:rsid w:val="00F664FB"/>
    <w:rsid w:val="00FC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9F0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D2077"/>
    <w:rPr>
      <w:b/>
      <w:bCs/>
    </w:rPr>
  </w:style>
  <w:style w:type="character" w:styleId="a5">
    <w:name w:val="Hyperlink"/>
    <w:basedOn w:val="a0"/>
    <w:unhideWhenUsed/>
    <w:rsid w:val="001B5E3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C4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9F0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D2077"/>
    <w:rPr>
      <w:b/>
      <w:bCs/>
    </w:rPr>
  </w:style>
  <w:style w:type="character" w:styleId="a5">
    <w:name w:val="Hyperlink"/>
    <w:basedOn w:val="a0"/>
    <w:unhideWhenUsed/>
    <w:rsid w:val="001B5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valent_ev</cp:lastModifiedBy>
  <cp:revision>2</cp:revision>
  <cp:lastPrinted>2023-09-14T07:42:00Z</cp:lastPrinted>
  <dcterms:created xsi:type="dcterms:W3CDTF">2024-01-19T09:13:00Z</dcterms:created>
  <dcterms:modified xsi:type="dcterms:W3CDTF">2024-01-19T09:13:00Z</dcterms:modified>
</cp:coreProperties>
</file>